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194" w:type="dxa"/>
        <w:tblInd w:w="9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1356"/>
        <w:gridCol w:w="307"/>
        <w:gridCol w:w="930"/>
        <w:gridCol w:w="1088"/>
        <w:gridCol w:w="1212"/>
        <w:gridCol w:w="1313"/>
        <w:gridCol w:w="16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94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eastAsia="zh-CN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中共武汉市委党校20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年度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eastAsia="zh-CN"/>
              </w:rPr>
              <w:t>专项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招聘教师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eastAsia="zh-CN"/>
              </w:rPr>
              <w:t>报名表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报考职位：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230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填表时间： 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编号：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    名</w:t>
            </w: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性  别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出生年月</w:t>
            </w:r>
          </w:p>
        </w:tc>
        <w:tc>
          <w:tcPr>
            <w:tcW w:w="1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608" w:type="dxa"/>
            <w:vMerge w:val="restart"/>
            <w:tcBorders>
              <w:top w:val="single" w:color="auto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户籍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所在地</w:t>
            </w: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籍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贯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政治面貌</w:t>
            </w:r>
          </w:p>
        </w:tc>
        <w:tc>
          <w:tcPr>
            <w:tcW w:w="1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</w:p>
        </w:tc>
        <w:tc>
          <w:tcPr>
            <w:tcW w:w="1608" w:type="dxa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    历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所学专业</w:t>
            </w:r>
          </w:p>
        </w:tc>
        <w:tc>
          <w:tcPr>
            <w:tcW w:w="23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毕业学校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    位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职称或相关资格</w:t>
            </w:r>
          </w:p>
        </w:tc>
        <w:tc>
          <w:tcPr>
            <w:tcW w:w="23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毕业时间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工作单位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移动电话</w:t>
            </w:r>
          </w:p>
        </w:tc>
        <w:tc>
          <w:tcPr>
            <w:tcW w:w="23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学习简历</w:t>
            </w:r>
          </w:p>
        </w:tc>
        <w:tc>
          <w:tcPr>
            <w:tcW w:w="781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工作简历</w:t>
            </w:r>
          </w:p>
        </w:tc>
        <w:tc>
          <w:tcPr>
            <w:tcW w:w="781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5" w:hRule="atLeast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科研成果及获奖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情况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（可附页）</w:t>
            </w:r>
          </w:p>
        </w:tc>
        <w:tc>
          <w:tcPr>
            <w:tcW w:w="781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奖励、处分情况</w:t>
            </w:r>
          </w:p>
        </w:tc>
        <w:tc>
          <w:tcPr>
            <w:tcW w:w="781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其他需补充的情况</w:t>
            </w:r>
          </w:p>
        </w:tc>
        <w:tc>
          <w:tcPr>
            <w:tcW w:w="781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　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814" w:type="dxa"/>
            <w:gridSpan w:val="7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本人以上填写信息有据可查，真实无误。  承诺人（签字）：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17304"/>
    <w:rsid w:val="0184254D"/>
    <w:rsid w:val="024E4102"/>
    <w:rsid w:val="02AD2924"/>
    <w:rsid w:val="09C4077E"/>
    <w:rsid w:val="114324DE"/>
    <w:rsid w:val="145A7E04"/>
    <w:rsid w:val="147B3813"/>
    <w:rsid w:val="14FD52B8"/>
    <w:rsid w:val="179B7FCB"/>
    <w:rsid w:val="1E5A55AD"/>
    <w:rsid w:val="1EA21FFD"/>
    <w:rsid w:val="210F2EAD"/>
    <w:rsid w:val="220F653E"/>
    <w:rsid w:val="2320283A"/>
    <w:rsid w:val="25FC009B"/>
    <w:rsid w:val="269731C7"/>
    <w:rsid w:val="281B5433"/>
    <w:rsid w:val="2AAD7312"/>
    <w:rsid w:val="2AD155B0"/>
    <w:rsid w:val="2BBA7120"/>
    <w:rsid w:val="2BFB29FD"/>
    <w:rsid w:val="2CD928C7"/>
    <w:rsid w:val="2D845AA8"/>
    <w:rsid w:val="2F9944DB"/>
    <w:rsid w:val="35974FC4"/>
    <w:rsid w:val="385B3602"/>
    <w:rsid w:val="3A0A41C7"/>
    <w:rsid w:val="3AF36585"/>
    <w:rsid w:val="3C4B6747"/>
    <w:rsid w:val="41101E37"/>
    <w:rsid w:val="42F958B1"/>
    <w:rsid w:val="43E92468"/>
    <w:rsid w:val="45C3187F"/>
    <w:rsid w:val="463677FB"/>
    <w:rsid w:val="48B87A55"/>
    <w:rsid w:val="48E972AD"/>
    <w:rsid w:val="4A4E3F7E"/>
    <w:rsid w:val="4A506F87"/>
    <w:rsid w:val="4A8819EA"/>
    <w:rsid w:val="4B265403"/>
    <w:rsid w:val="5A920C59"/>
    <w:rsid w:val="5C8F603A"/>
    <w:rsid w:val="5D553119"/>
    <w:rsid w:val="5F6764BB"/>
    <w:rsid w:val="682F7023"/>
    <w:rsid w:val="69242771"/>
    <w:rsid w:val="6EBA23D5"/>
    <w:rsid w:val="71DA4CE4"/>
    <w:rsid w:val="74117EF0"/>
    <w:rsid w:val="785326AB"/>
    <w:rsid w:val="7C690D1B"/>
    <w:rsid w:val="7DA91DDC"/>
    <w:rsid w:val="7FFD3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ascii="微软雅黑" w:hAnsi="微软雅黑" w:eastAsia="微软雅黑" w:cs="微软雅黑"/>
      <w:kern w:val="0"/>
      <w:sz w:val="21"/>
      <w:szCs w:val="21"/>
      <w:lang w:val="en-US" w:eastAsia="zh-CN" w:bidi="ar"/>
    </w:rPr>
  </w:style>
  <w:style w:type="paragraph" w:styleId="3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微软雅黑" w:hAnsi="微软雅黑" w:eastAsia="微软雅黑" w:cs="微软雅黑"/>
      <w:kern w:val="0"/>
      <w:sz w:val="21"/>
      <w:szCs w:val="21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</w:style>
  <w:style w:type="character" w:styleId="8">
    <w:name w:val="FollowedHyperlink"/>
    <w:basedOn w:val="6"/>
    <w:qFormat/>
    <w:uiPriority w:val="0"/>
    <w:rPr>
      <w:color w:val="000000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TML Definition"/>
    <w:basedOn w:val="6"/>
    <w:qFormat/>
    <w:uiPriority w:val="0"/>
  </w:style>
  <w:style w:type="character" w:styleId="11">
    <w:name w:val="HTML Typewriter"/>
    <w:basedOn w:val="6"/>
    <w:qFormat/>
    <w:uiPriority w:val="0"/>
    <w:rPr>
      <w:rFonts w:ascii="Courier New" w:hAnsi="Courier New"/>
      <w:sz w:val="24"/>
      <w:szCs w:val="24"/>
    </w:rPr>
  </w:style>
  <w:style w:type="character" w:styleId="12">
    <w:name w:val="HTML Acronym"/>
    <w:basedOn w:val="6"/>
    <w:qFormat/>
    <w:uiPriority w:val="0"/>
  </w:style>
  <w:style w:type="character" w:styleId="13">
    <w:name w:val="HTML Variable"/>
    <w:basedOn w:val="6"/>
    <w:qFormat/>
    <w:uiPriority w:val="0"/>
  </w:style>
  <w:style w:type="character" w:styleId="14">
    <w:name w:val="Hyperlink"/>
    <w:basedOn w:val="6"/>
    <w:qFormat/>
    <w:uiPriority w:val="0"/>
    <w:rPr>
      <w:color w:val="000000"/>
      <w:u w:val="none"/>
    </w:rPr>
  </w:style>
  <w:style w:type="character" w:styleId="15">
    <w:name w:val="HTML Code"/>
    <w:basedOn w:val="6"/>
    <w:qFormat/>
    <w:uiPriority w:val="0"/>
    <w:rPr>
      <w:rFonts w:ascii="Courier New" w:hAnsi="Courier New"/>
      <w:sz w:val="24"/>
      <w:szCs w:val="24"/>
    </w:rPr>
  </w:style>
  <w:style w:type="character" w:styleId="16">
    <w:name w:val="HTML Cite"/>
    <w:basedOn w:val="6"/>
    <w:qFormat/>
    <w:uiPriority w:val="0"/>
  </w:style>
  <w:style w:type="character" w:styleId="17">
    <w:name w:val="HTML Keyboard"/>
    <w:basedOn w:val="6"/>
    <w:qFormat/>
    <w:uiPriority w:val="0"/>
    <w:rPr>
      <w:rFonts w:ascii="Courier New" w:hAnsi="Courier New"/>
      <w:sz w:val="24"/>
      <w:szCs w:val="24"/>
    </w:rPr>
  </w:style>
  <w:style w:type="character" w:styleId="18">
    <w:name w:val="HTML Sample"/>
    <w:basedOn w:val="6"/>
    <w:qFormat/>
    <w:uiPriority w:val="0"/>
    <w:rPr>
      <w:rFonts w:ascii="Courier New" w:hAnsi="Courier New"/>
      <w:sz w:val="24"/>
      <w:szCs w:val="24"/>
    </w:rPr>
  </w:style>
  <w:style w:type="paragraph" w:customStyle="1" w:styleId="19">
    <w:name w:val="hr"/>
    <w:basedOn w:val="1"/>
    <w:qFormat/>
    <w:uiPriority w:val="0"/>
    <w:pPr>
      <w:spacing w:after="450" w:afterAutospacing="0"/>
      <w:jc w:val="left"/>
    </w:pPr>
    <w:rPr>
      <w:kern w:val="0"/>
      <w:lang w:val="en-US" w:eastAsia="zh-CN" w:bidi="ar"/>
    </w:rPr>
  </w:style>
  <w:style w:type="character" w:customStyle="1" w:styleId="20">
    <w:name w:val="span5"/>
    <w:basedOn w:val="6"/>
    <w:qFormat/>
    <w:uiPriority w:val="0"/>
    <w:rPr>
      <w:color w:val="88888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linyan</dc:creator>
  <cp:lastModifiedBy>刘增超</cp:lastModifiedBy>
  <cp:lastPrinted>2020-11-27T09:08:00Z</cp:lastPrinted>
  <dcterms:modified xsi:type="dcterms:W3CDTF">2020-12-01T08:37:34Z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